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8E4CE" w14:textId="77777777" w:rsidR="001A735D" w:rsidRPr="00CE467A" w:rsidRDefault="00B62196">
      <w:pPr>
        <w:rPr>
          <w:b/>
        </w:rPr>
      </w:pPr>
      <w:r w:rsidRPr="00CE467A">
        <w:rPr>
          <w:b/>
        </w:rPr>
        <w:t xml:space="preserve">Covid-19 : </w:t>
      </w:r>
      <w:r w:rsidR="005B2371" w:rsidRPr="00CE467A">
        <w:rPr>
          <w:b/>
        </w:rPr>
        <w:t>Informations et rappel</w:t>
      </w:r>
      <w:r w:rsidRPr="00CE467A">
        <w:rPr>
          <w:b/>
        </w:rPr>
        <w:t>s sur le</w:t>
      </w:r>
      <w:r w:rsidR="005B2371" w:rsidRPr="00CE467A">
        <w:rPr>
          <w:b/>
        </w:rPr>
        <w:t xml:space="preserve"> port de lunettes et lentilles</w:t>
      </w:r>
      <w:r w:rsidRPr="00CE467A">
        <w:rPr>
          <w:b/>
        </w:rPr>
        <w:t xml:space="preserve"> de contact</w:t>
      </w:r>
      <w:r w:rsidR="005B2371" w:rsidRPr="00CE467A">
        <w:rPr>
          <w:b/>
        </w:rPr>
        <w:t xml:space="preserve"> </w:t>
      </w:r>
    </w:p>
    <w:p w14:paraId="26FE7C7E" w14:textId="77777777" w:rsidR="005B2371" w:rsidRDefault="005B2371"/>
    <w:p w14:paraId="0BA75F2C" w14:textId="77777777" w:rsidR="00CE467A" w:rsidRDefault="00CE467A"/>
    <w:p w14:paraId="6D290B3B" w14:textId="0F8F6877" w:rsidR="005B2371" w:rsidRDefault="00CE467A">
      <w:r>
        <w:t xml:space="preserve"> </w:t>
      </w:r>
    </w:p>
    <w:p w14:paraId="5AA0C95F" w14:textId="77777777" w:rsidR="005B2371" w:rsidRDefault="005B2371">
      <w:r>
        <w:t>Voici quelques informations et rappel</w:t>
      </w:r>
      <w:r w:rsidR="00B62196">
        <w:t>s</w:t>
      </w:r>
      <w:r>
        <w:t xml:space="preserve"> d’hygiène pour les porteurs de lunettes et lentilles :</w:t>
      </w:r>
    </w:p>
    <w:p w14:paraId="655A33ED" w14:textId="77777777" w:rsidR="005B2371" w:rsidRDefault="005B2371"/>
    <w:p w14:paraId="5086F2F3" w14:textId="77777777" w:rsidR="005B2371" w:rsidRDefault="005B2371">
      <w:r>
        <w:t>Le virus Covid-19 peut être présent dans les larmes et peut se m</w:t>
      </w:r>
      <w:r w:rsidR="003E10B2">
        <w:t>anifester en premier symptôme</w:t>
      </w:r>
      <w:r>
        <w:t xml:space="preserve"> par une conjonctivite.</w:t>
      </w:r>
    </w:p>
    <w:p w14:paraId="642324AC" w14:textId="77777777" w:rsidR="005B2371" w:rsidRDefault="005B2371"/>
    <w:p w14:paraId="3342D6DE" w14:textId="41085417" w:rsidR="005B2371" w:rsidRDefault="005B2371">
      <w:r>
        <w:t>Lavez soigneusement tous les jours vos lunettes à l’eau savonneuse</w:t>
      </w:r>
      <w:r w:rsidR="00C443CC">
        <w:t xml:space="preserve"> et essuyer à l’aide d’une microfibre. </w:t>
      </w:r>
      <w:r w:rsidR="003E10B2">
        <w:t>Elles peuvent être porteuses du virus.</w:t>
      </w:r>
    </w:p>
    <w:p w14:paraId="2639CA35" w14:textId="77777777" w:rsidR="005B2371" w:rsidRDefault="005B2371"/>
    <w:p w14:paraId="120F18A4" w14:textId="77777777" w:rsidR="005B2371" w:rsidRDefault="00B62196">
      <w:r>
        <w:t>Les lunettes permettent également de se protéger les yeux des projections éventuelles d’une personne infectée (projection dans les yeux qui est une voie de passage du virus).</w:t>
      </w:r>
      <w:r w:rsidR="003E10B2">
        <w:t xml:space="preserve"> Les préférer aux lentilles si vous ê</w:t>
      </w:r>
      <w:r w:rsidR="006B139C">
        <w:t>tes amené</w:t>
      </w:r>
      <w:r w:rsidR="003E10B2">
        <w:t xml:space="preserve"> à rencontrer des personnes éventuellement porteuses du virus.</w:t>
      </w:r>
    </w:p>
    <w:p w14:paraId="683106B2" w14:textId="77777777" w:rsidR="00B62196" w:rsidRDefault="00B62196"/>
    <w:p w14:paraId="3BDAC091" w14:textId="77777777" w:rsidR="00B62196" w:rsidRPr="00B62196" w:rsidRDefault="00B62196">
      <w:pPr>
        <w:rPr>
          <w:b/>
        </w:rPr>
      </w:pPr>
      <w:r w:rsidRPr="00B62196">
        <w:rPr>
          <w:b/>
        </w:rPr>
        <w:t>Pour les porteurs de lentilles de contact :</w:t>
      </w:r>
    </w:p>
    <w:p w14:paraId="521A55B6" w14:textId="77777777" w:rsidR="00B62196" w:rsidRDefault="00B62196"/>
    <w:p w14:paraId="2465C1F1" w14:textId="1C7C62F1" w:rsidR="005F40B6" w:rsidRDefault="00B62196">
      <w:r>
        <w:t>Les opticiens ont reçu la recommandation de ne plus vendre de lentilles de contact et produits d’entretien pendant toute la durée du confinement. Ils assureront uniquement les urgences par rapport aux lunet</w:t>
      </w:r>
      <w:r w:rsidR="005F40B6">
        <w:t>tes (casse, perte et renouvellement sur ordonnance avec indication du caractère d’urge</w:t>
      </w:r>
      <w:r w:rsidR="00C51A1E">
        <w:t>nce) selon des horaires précis</w:t>
      </w:r>
      <w:r w:rsidR="00D85F84">
        <w:t xml:space="preserve"> à chaque magasin</w:t>
      </w:r>
      <w:r>
        <w:t>.</w:t>
      </w:r>
      <w:r w:rsidR="005F40B6">
        <w:t xml:space="preserve"> </w:t>
      </w:r>
    </w:p>
    <w:p w14:paraId="43C8FAC4" w14:textId="591F5838" w:rsidR="00B62196" w:rsidRPr="00DA4CCB" w:rsidRDefault="00C51A1E">
      <w:r w:rsidRPr="00DA4CCB">
        <w:t>Délivrance pour tout personnel soignant dans le cadre du plan Covid-19.</w:t>
      </w:r>
    </w:p>
    <w:p w14:paraId="228837FC" w14:textId="77777777" w:rsidR="00C51A1E" w:rsidRPr="00DA4CCB" w:rsidRDefault="00C51A1E"/>
    <w:p w14:paraId="1049056D" w14:textId="77777777" w:rsidR="00B62196" w:rsidRDefault="00B62196">
      <w:r>
        <w:t xml:space="preserve">Arrêter le port des lentilles en cas </w:t>
      </w:r>
      <w:r w:rsidR="003E10B2">
        <w:t xml:space="preserve">de signes </w:t>
      </w:r>
      <w:r>
        <w:t>d’infection (fièvre, rougeurs oculaires, larmoiements, rhume, toux).</w:t>
      </w:r>
    </w:p>
    <w:p w14:paraId="5C61E05E" w14:textId="77777777" w:rsidR="00B62196" w:rsidRDefault="00B62196"/>
    <w:p w14:paraId="31E951B6" w14:textId="77777777" w:rsidR="00B62196" w:rsidRDefault="00B62196" w:rsidP="00B62196">
      <w:r>
        <w:t>Bien respecter le nettoyage des lentilles avec les produits d’entretiens : si vous n’en n’avez plus, ne portez plus vos lentilles.</w:t>
      </w:r>
    </w:p>
    <w:p w14:paraId="5EF08B9B" w14:textId="77777777" w:rsidR="00B62196" w:rsidRDefault="00B62196" w:rsidP="00B62196"/>
    <w:p w14:paraId="4D28A701" w14:textId="77777777" w:rsidR="00B62196" w:rsidRDefault="00B62196" w:rsidP="00B62196">
      <w:r>
        <w:t>Bien se laver les mains avant et après la pose des lentilles.</w:t>
      </w:r>
    </w:p>
    <w:p w14:paraId="2B9BA835" w14:textId="77777777" w:rsidR="00B62196" w:rsidRDefault="00B62196"/>
    <w:p w14:paraId="0D90C0BD" w14:textId="77777777" w:rsidR="00B62196" w:rsidRDefault="00B62196">
      <w:pPr>
        <w:rPr>
          <w:b/>
        </w:rPr>
      </w:pPr>
      <w:r>
        <w:t>Bien respecter le temps de port de vos lentilles (se référer à l’ordonnance et à la boîte).</w:t>
      </w:r>
      <w:r w:rsidR="003E10B2">
        <w:t xml:space="preserve"> </w:t>
      </w:r>
      <w:r w:rsidRPr="00B62196">
        <w:rPr>
          <w:b/>
        </w:rPr>
        <w:t>Ne pas dépasser la durée du port sous peine de possible grave</w:t>
      </w:r>
      <w:r>
        <w:rPr>
          <w:b/>
        </w:rPr>
        <w:t>s</w:t>
      </w:r>
      <w:r w:rsidRPr="00B62196">
        <w:rPr>
          <w:b/>
        </w:rPr>
        <w:t xml:space="preserve"> infection</w:t>
      </w:r>
      <w:r>
        <w:rPr>
          <w:b/>
        </w:rPr>
        <w:t>s</w:t>
      </w:r>
      <w:r w:rsidRPr="00B62196">
        <w:rPr>
          <w:b/>
        </w:rPr>
        <w:t xml:space="preserve"> oculaire</w:t>
      </w:r>
      <w:r>
        <w:rPr>
          <w:b/>
        </w:rPr>
        <w:t>s</w:t>
      </w:r>
      <w:r w:rsidRPr="00B62196">
        <w:rPr>
          <w:b/>
        </w:rPr>
        <w:t>.</w:t>
      </w:r>
    </w:p>
    <w:p w14:paraId="053ED114" w14:textId="77777777" w:rsidR="003E10B2" w:rsidRDefault="003E10B2">
      <w:pPr>
        <w:rPr>
          <w:b/>
        </w:rPr>
      </w:pPr>
    </w:p>
    <w:p w14:paraId="55E7AB81" w14:textId="5AD2429F" w:rsidR="003E10B2" w:rsidRDefault="003E10B2">
      <w:r w:rsidRPr="003E10B2">
        <w:t>Pour toute question, vous pouvez joindre votre op</w:t>
      </w:r>
      <w:r w:rsidR="00D85F84">
        <w:t>htalmologiste, orthoptiste ou</w:t>
      </w:r>
      <w:r w:rsidRPr="003E10B2">
        <w:t xml:space="preserve"> opticien.</w:t>
      </w:r>
    </w:p>
    <w:p w14:paraId="33AB5964" w14:textId="77777777" w:rsidR="003E10B2" w:rsidRDefault="003E10B2"/>
    <w:p w14:paraId="4F912FE3" w14:textId="77777777" w:rsidR="00B62196" w:rsidRDefault="00B62196" w:rsidP="00C443CC">
      <w:pPr>
        <w:jc w:val="right"/>
      </w:pPr>
    </w:p>
    <w:p w14:paraId="3D5FD9A1" w14:textId="2EFAC878" w:rsidR="00C443CC" w:rsidRDefault="00C443CC" w:rsidP="00C443CC">
      <w:pPr>
        <w:jc w:val="right"/>
      </w:pPr>
      <w:bookmarkStart w:id="0" w:name="_GoBack"/>
      <w:bookmarkEnd w:id="0"/>
    </w:p>
    <w:sectPr w:rsidR="00C443CC" w:rsidSect="005413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71"/>
    <w:rsid w:val="001A735D"/>
    <w:rsid w:val="003E10B2"/>
    <w:rsid w:val="00541368"/>
    <w:rsid w:val="005B2371"/>
    <w:rsid w:val="005F40B6"/>
    <w:rsid w:val="006B139C"/>
    <w:rsid w:val="00B62196"/>
    <w:rsid w:val="00C443CC"/>
    <w:rsid w:val="00C51A1E"/>
    <w:rsid w:val="00CE467A"/>
    <w:rsid w:val="00D85F84"/>
    <w:rsid w:val="00DA4CCB"/>
    <w:rsid w:val="00DC4D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173F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272</Words>
  <Characters>1500</Characters>
  <Application>Microsoft Macintosh Word</Application>
  <DocSecurity>0</DocSecurity>
  <Lines>12</Lines>
  <Paragraphs>3</Paragraphs>
  <ScaleCrop>false</ScaleCrop>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avouac</dc:creator>
  <cp:keywords/>
  <dc:description/>
  <cp:lastModifiedBy>jerome avouac</cp:lastModifiedBy>
  <cp:revision>8</cp:revision>
  <dcterms:created xsi:type="dcterms:W3CDTF">2020-03-17T14:09:00Z</dcterms:created>
  <dcterms:modified xsi:type="dcterms:W3CDTF">2020-03-20T17:13:00Z</dcterms:modified>
</cp:coreProperties>
</file>